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51" w:rsidRDefault="00D67C51">
      <w:r>
        <w:rPr>
          <w:noProof/>
          <w:lang w:eastAsia="sl-SI"/>
        </w:rPr>
        <w:drawing>
          <wp:anchor distT="0" distB="0" distL="114300" distR="114300" simplePos="0" relativeHeight="251656192" behindDoc="1" locked="0" layoutInCell="1" allowOverlap="1" wp14:anchorId="2D01C255" wp14:editId="378910DE">
            <wp:simplePos x="0" y="0"/>
            <wp:positionH relativeFrom="column">
              <wp:posOffset>-436771</wp:posOffset>
            </wp:positionH>
            <wp:positionV relativeFrom="paragraph">
              <wp:posOffset>-732790</wp:posOffset>
            </wp:positionV>
            <wp:extent cx="6659880" cy="10340975"/>
            <wp:effectExtent l="0" t="0" r="7620" b="3175"/>
            <wp:wrapNone/>
            <wp:docPr id="1" name="Slika 1" descr="C:\Users\ZBORNICA2\Documents\UCITELJI\BARBARA ERZEN\SONCKOV DAN 2014\sonckov dan vab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ORNICA2\Documents\UCITELJI\BARBARA ERZEN\SONCKOV DAN 2014\sonckov dan vabi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34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C51" w:rsidRDefault="00FE7E71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15ADE37" wp14:editId="460BE575">
            <wp:simplePos x="0" y="0"/>
            <wp:positionH relativeFrom="column">
              <wp:posOffset>-556260</wp:posOffset>
            </wp:positionH>
            <wp:positionV relativeFrom="paragraph">
              <wp:posOffset>8178487</wp:posOffset>
            </wp:positionV>
            <wp:extent cx="3452103" cy="1111878"/>
            <wp:effectExtent l="0" t="0" r="0" b="0"/>
            <wp:wrapNone/>
            <wp:docPr id="3" name="Slika 3" descr="C:\Users\ZBORNICA2\Pictures\SLIKE\ZNAK OS DRAVLJE\Dravlje1[2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ORNICA2\Pictures\SLIKE\ZNAK OS DRAVLJE\Dravlje1[2]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03" cy="11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EB8F9" wp14:editId="3CBAD590">
                <wp:simplePos x="0" y="0"/>
                <wp:positionH relativeFrom="column">
                  <wp:posOffset>-790575</wp:posOffset>
                </wp:positionH>
                <wp:positionV relativeFrom="paragraph">
                  <wp:posOffset>4098290</wp:posOffset>
                </wp:positionV>
                <wp:extent cx="7362190" cy="98234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15" w:rsidRPr="004F33F1" w:rsidRDefault="007E3E28" w:rsidP="008F3EDD">
                            <w:pPr>
                              <w:spacing w:line="240" w:lineRule="auto"/>
                              <w:jc w:val="center"/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100"/>
                                <w:szCs w:val="100"/>
                              </w:rPr>
                            </w:pPr>
                            <w:r w:rsidRPr="004F33F1">
                              <w:rPr>
                                <w:rFonts w:ascii="Diogenes" w:hAnsi="Diogenes"/>
                                <w:b/>
                                <w:color w:val="CC6600"/>
                                <w:spacing w:val="100"/>
                                <w:sz w:val="100"/>
                                <w:szCs w:val="100"/>
                              </w:rPr>
                              <w:t xml:space="preserve">XII. </w:t>
                            </w:r>
                            <w:r w:rsidR="00046315" w:rsidRPr="004F33F1">
                              <w:rPr>
                                <w:rFonts w:ascii="Diogenes" w:hAnsi="Diogenes"/>
                                <w:b/>
                                <w:color w:val="CC6600"/>
                                <w:spacing w:val="100"/>
                                <w:sz w:val="100"/>
                                <w:szCs w:val="100"/>
                              </w:rPr>
                              <w:t>SO</w:t>
                            </w:r>
                            <w:bookmarkStart w:id="0" w:name="_GoBack"/>
                            <w:bookmarkEnd w:id="0"/>
                            <w:r w:rsidR="00046315" w:rsidRPr="004F33F1">
                              <w:rPr>
                                <w:rFonts w:ascii="Diogenes" w:hAnsi="Diogenes"/>
                                <w:b/>
                                <w:color w:val="CC6600"/>
                                <w:spacing w:val="100"/>
                                <w:sz w:val="100"/>
                                <w:szCs w:val="100"/>
                              </w:rPr>
                              <w:t>N</w:t>
                            </w:r>
                            <w:r w:rsidR="008F3EDD" w:rsidRPr="004F33F1">
                              <w:rPr>
                                <w:rFonts w:ascii="Times New Roman" w:hAnsi="Times New Roman" w:cs="Times New Roman"/>
                                <w:b/>
                                <w:color w:val="CC6600"/>
                                <w:spacing w:val="100"/>
                                <w:sz w:val="100"/>
                                <w:szCs w:val="100"/>
                              </w:rPr>
                              <w:t>Č</w:t>
                            </w:r>
                            <w:r w:rsidR="00046315" w:rsidRPr="004F33F1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100"/>
                                <w:szCs w:val="100"/>
                              </w:rPr>
                              <w:t>KOV DAN</w:t>
                            </w:r>
                            <w:r w:rsidR="007247FA" w:rsidRPr="004F33F1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100"/>
                                <w:szCs w:val="100"/>
                              </w:rPr>
                              <w:t>,</w:t>
                            </w:r>
                          </w:p>
                          <w:p w:rsidR="007366C0" w:rsidRPr="008F3EDD" w:rsidRDefault="007366C0" w:rsidP="008F3EDD">
                            <w:pPr>
                              <w:spacing w:after="120" w:line="240" w:lineRule="auto"/>
                              <w:jc w:val="center"/>
                              <w:rPr>
                                <w:rFonts w:ascii="PiRhoHerak" w:hAnsi="PiRhoHerak" w:cs="Times New Roman"/>
                                <w:b/>
                                <w:spacing w:val="100"/>
                                <w:sz w:val="60"/>
                                <w:szCs w:val="60"/>
                              </w:rPr>
                            </w:pPr>
                          </w:p>
                          <w:p w:rsidR="00046315" w:rsidRPr="004133E9" w:rsidRDefault="00046315" w:rsidP="00046315">
                            <w:pPr>
                              <w:jc w:val="center"/>
                              <w:rPr>
                                <w:rFonts w:ascii="PiRhoHerak" w:hAnsi="PiRhoHerak" w:cs="Times New Roman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EB8F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62.25pt;margin-top:322.7pt;width:579.7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wxEQIAAPsDAAAOAAAAZHJzL2Uyb0RvYy54bWysU9Fu2yAUfZ+0f0C8L07cpE2sOFXXrtOk&#10;bqvU7QMw4JgNuAxI7PTrd8FpGm1v0/yAwPfec+85HNbXg9FkL31QYGs6m0wpkZaDUHZb0+/f7t8t&#10;KQmRWcE0WFnTgwz0evP2zbp3lSyhAy2kJwhiQ9W7mnYxuqooAu+kYWECTloMtuANi3j020J41iO6&#10;0UU5nV4WPXjhPHAZAv69G4N0k/HbVvL4tW2DjETXFGeLefV5bdJabNas2nrmOsWPY7B/mMIwZbHp&#10;CeqORUZ2Xv0FZRT3EKCNEw6mgLZVXGYOyGY2/YPNU8eczFxQnOBOMoX/B8u/7B89UaKmJSWWGbyi&#10;R9A/JHkmjQxSKA2GlEmm3oUKs58c5sfhPQx43ZlycA/AfwZi4bZjditvvIe+k0zgmLNUWZyVjjgh&#10;gTT9ZxDYj+0iZKCh9SZpiKoQRMfrOpyuSA6RcPx5dXFZzlYY4hhbLcuL+SK3YNVLtfMhfpQ4ddrU&#10;1KMFMjrbP4SYpmHVS0pqZuFeaZ1toC3pEXRRLnLBWcSoiC7VytR0OU3f6JtE8oMVuTgypcc9NtD2&#10;yDoRHSnHoRkwMUnRgDggfw+jG/H14KYD/0xJj06safi1Y15Soj9Z1HA1m8+TdfNhvrgq8eDPI815&#10;hFmOUDWNlIzb25jtPnK9Qa1blWV4neQ4Kzosq3N8DcnC5+ec9fpmN78BAAD//wMAUEsDBBQABgAI&#10;AAAAIQDE4gQd4QAAAA0BAAAPAAAAZHJzL2Rvd25yZXYueG1sTI/LTsMwEEX3SPyDNUjsWjslqdo0&#10;kwqB2IIoD6k7N54mEfE4it0m/D3uii5H9+jeM8V2sp040+BbxwjJXIEgrpxpuUb4/HiZrUD4oNno&#10;zjEh/JKHbXl7U+jcuJHf6bwLtYgl7HON0ITQ51L6qiGr/dz1xDE7usHqEM+hlmbQYyy3nVwotZRW&#10;txwXGt3TU0PVz+5kEb5ej/vvVL3VzzbrRzcpyXYtEe/vpscNiEBT+Ifhoh/VoYxOB3di40WHMEsW&#10;aRZZhGWapSAuiHpI1yAOCCulEpBlIa+/KP8AAAD//wMAUEsBAi0AFAAGAAgAAAAhALaDOJL+AAAA&#10;4QEAABMAAAAAAAAAAAAAAAAAAAAAAFtDb250ZW50X1R5cGVzXS54bWxQSwECLQAUAAYACAAAACEA&#10;OP0h/9YAAACUAQAACwAAAAAAAAAAAAAAAAAvAQAAX3JlbHMvLnJlbHNQSwECLQAUAAYACAAAACEA&#10;DvGsMRECAAD7AwAADgAAAAAAAAAAAAAAAAAuAgAAZHJzL2Uyb0RvYy54bWxQSwECLQAUAAYACAAA&#10;ACEAxOIEHeEAAAANAQAADwAAAAAAAAAAAAAAAABrBAAAZHJzL2Rvd25yZXYueG1sUEsFBgAAAAAE&#10;AAQA8wAAAHkFAAAAAA==&#10;" filled="f" stroked="f">
                <v:textbox>
                  <w:txbxContent>
                    <w:p w:rsidR="00046315" w:rsidRPr="004F33F1" w:rsidRDefault="007E3E28" w:rsidP="008F3EDD">
                      <w:pPr>
                        <w:spacing w:line="240" w:lineRule="auto"/>
                        <w:jc w:val="center"/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100"/>
                          <w:szCs w:val="100"/>
                        </w:rPr>
                      </w:pPr>
                      <w:r w:rsidRPr="004F33F1">
                        <w:rPr>
                          <w:rFonts w:ascii="Diogenes" w:hAnsi="Diogenes"/>
                          <w:b/>
                          <w:color w:val="CC6600"/>
                          <w:spacing w:val="100"/>
                          <w:sz w:val="100"/>
                          <w:szCs w:val="100"/>
                        </w:rPr>
                        <w:t xml:space="preserve">XII. </w:t>
                      </w:r>
                      <w:r w:rsidR="00046315" w:rsidRPr="004F33F1">
                        <w:rPr>
                          <w:rFonts w:ascii="Diogenes" w:hAnsi="Diogenes"/>
                          <w:b/>
                          <w:color w:val="CC6600"/>
                          <w:spacing w:val="100"/>
                          <w:sz w:val="100"/>
                          <w:szCs w:val="100"/>
                        </w:rPr>
                        <w:t>SO</w:t>
                      </w:r>
                      <w:bookmarkStart w:id="1" w:name="_GoBack"/>
                      <w:bookmarkEnd w:id="1"/>
                      <w:r w:rsidR="00046315" w:rsidRPr="004F33F1">
                        <w:rPr>
                          <w:rFonts w:ascii="Diogenes" w:hAnsi="Diogenes"/>
                          <w:b/>
                          <w:color w:val="CC6600"/>
                          <w:spacing w:val="100"/>
                          <w:sz w:val="100"/>
                          <w:szCs w:val="100"/>
                        </w:rPr>
                        <w:t>N</w:t>
                      </w:r>
                      <w:r w:rsidR="008F3EDD" w:rsidRPr="004F33F1">
                        <w:rPr>
                          <w:rFonts w:ascii="Times New Roman" w:hAnsi="Times New Roman" w:cs="Times New Roman"/>
                          <w:b/>
                          <w:color w:val="CC6600"/>
                          <w:spacing w:val="100"/>
                          <w:sz w:val="100"/>
                          <w:szCs w:val="100"/>
                        </w:rPr>
                        <w:t>Č</w:t>
                      </w:r>
                      <w:r w:rsidR="00046315" w:rsidRPr="004F33F1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100"/>
                          <w:szCs w:val="100"/>
                        </w:rPr>
                        <w:t>KOV DAN</w:t>
                      </w:r>
                      <w:r w:rsidR="007247FA" w:rsidRPr="004F33F1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100"/>
                          <w:szCs w:val="100"/>
                        </w:rPr>
                        <w:t>,</w:t>
                      </w:r>
                    </w:p>
                    <w:p w:rsidR="007366C0" w:rsidRPr="008F3EDD" w:rsidRDefault="007366C0" w:rsidP="008F3EDD">
                      <w:pPr>
                        <w:spacing w:after="120" w:line="240" w:lineRule="auto"/>
                        <w:jc w:val="center"/>
                        <w:rPr>
                          <w:rFonts w:ascii="PiRhoHerak" w:hAnsi="PiRhoHerak" w:cs="Times New Roman"/>
                          <w:b/>
                          <w:spacing w:val="100"/>
                          <w:sz w:val="60"/>
                          <w:szCs w:val="60"/>
                        </w:rPr>
                      </w:pPr>
                    </w:p>
                    <w:p w:rsidR="00046315" w:rsidRPr="004133E9" w:rsidRDefault="00046315" w:rsidP="00046315">
                      <w:pPr>
                        <w:jc w:val="center"/>
                        <w:rPr>
                          <w:rFonts w:ascii="PiRhoHerak" w:hAnsi="PiRhoHerak" w:cs="Times New Roman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FDC7D" wp14:editId="1DDA85D2">
                <wp:simplePos x="0" y="0"/>
                <wp:positionH relativeFrom="column">
                  <wp:posOffset>-790575</wp:posOffset>
                </wp:positionH>
                <wp:positionV relativeFrom="paragraph">
                  <wp:posOffset>3266440</wp:posOffset>
                </wp:positionV>
                <wp:extent cx="7362190" cy="1022985"/>
                <wp:effectExtent l="0" t="0" r="0" b="5715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7FA" w:rsidRPr="00FE7E71" w:rsidRDefault="007247FA" w:rsidP="007247FA">
                            <w:pPr>
                              <w:spacing w:after="120" w:line="240" w:lineRule="auto"/>
                              <w:jc w:val="center"/>
                              <w:rPr>
                                <w:rFonts w:ascii="PiRhoHerak" w:hAnsi="PiRhoHerak" w:cs="Times New Roman"/>
                                <w:b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E7E71">
                              <w:rPr>
                                <w:rFonts w:ascii="Diogenes" w:hAnsi="Diogenes"/>
                                <w:b/>
                                <w:spacing w:val="100"/>
                                <w:sz w:val="70"/>
                                <w:szCs w:val="70"/>
                              </w:rPr>
                              <w:t>Vabimo Vas na</w:t>
                            </w:r>
                          </w:p>
                          <w:p w:rsidR="007247FA" w:rsidRPr="004133E9" w:rsidRDefault="007247FA" w:rsidP="007247FA">
                            <w:pPr>
                              <w:jc w:val="center"/>
                              <w:rPr>
                                <w:rFonts w:ascii="PiRhoHerak" w:hAnsi="PiRhoHerak" w:cs="Times New Roman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DC7D" id="Polje z besedilom 18" o:spid="_x0000_s1027" type="#_x0000_t202" style="position:absolute;margin-left:-62.25pt;margin-top:257.2pt;width:579.7pt;height:8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pXFQIAAAUEAAAOAAAAZHJzL2Uyb0RvYy54bWysU9uO0zAQfUfiHyy/01xod9uo6WrZZRHS&#10;AistfIDjOI3B9hjbbdL9esZOWyp4Q+TBsjOeM3POHK9vRq3IXjgvwdS0mOWUCMOhlWZb029fH94s&#10;KfGBmZYpMKKmB+Hpzeb1q/VgK1FCD6oVjiCI8dVga9qHYKss87wXmvkZWGEw2IHTLODRbbPWsQHR&#10;tcrKPL/KBnCtdcCF9/j3fgrSTcLvOsHDl67zIhBVU+wtpNWltYlrtlmzauuY7SU/tsH+oQvNpMGi&#10;Z6h7FhjZOfkXlJbcgYcuzDjoDLpOcpE4IJsi/4PNc8+sSFxQHG/PMvn/B8s/758ckS3ODidlmMYZ&#10;PYH6LsgLaYQXrVSgCcZQqMH6Cu8/W8wI4zsYMSmR9vYR+A9PDNz1zGzFrXMw9IK12GgRM7OL1AnH&#10;R5Bm+AQtFmS7AAlo7JyOKqIuBNFxYIfzkMQYCMef12+vymKFIY6xIi/L1XKRarDqlG6dDx8E9h03&#10;NXXoggTP9o8+xHZYdboSqxl4kEolJyhDhpquFuUiJVxEtAxoVCV1TZd5/CbrRJbvTZuSA5Nq2mMB&#10;ZY60I9OJcxibcZL6pGYD7QF1cDD5Et8RbnpwL5QM6Mma+p875gQl6qNBLVfFfB5NnA7zxXWJB3cZ&#10;aS4jzHCEqmmgZNrehWT8ifItat7JpEYcztTJsWX0WhLp+C6imS/P6dbv17v5BQAA//8DAFBLAwQU&#10;AAYACAAAACEAcqi2r+EAAAANAQAADwAAAGRycy9kb3ducmV2LnhtbEyPwU7DMBBE70j8g7VI3Fo7&#10;xS40ZFMhEFdQC63EzY3dJCJeR7HbhL/HPcFxNU8zb4v15Dp2tkNoPSFkcwHMUuVNSzXC58fr7AFY&#10;iJqM7jxZhB8bYF1eXxU6N36kjT1vY81SCYVcIzQx9jnnoWqs02Hue0spO/rB6ZjOoeZm0GMqdx1f&#10;CLHkTreUFhrd2+fGVt/bk0PYvR2/9lK81y9O9aOfBCe34oi3N9PTI7Bop/gHw0U/qUOZnA7+RCaw&#10;DmGWLaRKLILKpAR2QcSdXAE7ICzvlQJeFvz/F+UvAAAA//8DAFBLAQItABQABgAIAAAAIQC2gziS&#10;/gAAAOEBAAATAAAAAAAAAAAAAAAAAAAAAABbQ29udGVudF9UeXBlc10ueG1sUEsBAi0AFAAGAAgA&#10;AAAhADj9If/WAAAAlAEAAAsAAAAAAAAAAAAAAAAALwEAAF9yZWxzLy5yZWxzUEsBAi0AFAAGAAgA&#10;AAAhABQTelcVAgAABQQAAA4AAAAAAAAAAAAAAAAALgIAAGRycy9lMm9Eb2MueG1sUEsBAi0AFAAG&#10;AAgAAAAhAHKotq/hAAAADQEAAA8AAAAAAAAAAAAAAAAAbwQAAGRycy9kb3ducmV2LnhtbFBLBQYA&#10;AAAABAAEAPMAAAB9BQAAAAA=&#10;" filled="f" stroked="f">
                <v:textbox>
                  <w:txbxContent>
                    <w:p w:rsidR="007247FA" w:rsidRPr="00FE7E71" w:rsidRDefault="007247FA" w:rsidP="007247FA">
                      <w:pPr>
                        <w:spacing w:after="120" w:line="240" w:lineRule="auto"/>
                        <w:jc w:val="center"/>
                        <w:rPr>
                          <w:rFonts w:ascii="PiRhoHerak" w:hAnsi="PiRhoHerak" w:cs="Times New Roman"/>
                          <w:b/>
                          <w:spacing w:val="100"/>
                          <w:sz w:val="70"/>
                          <w:szCs w:val="70"/>
                        </w:rPr>
                      </w:pPr>
                      <w:r w:rsidRPr="00FE7E71">
                        <w:rPr>
                          <w:rFonts w:ascii="Diogenes" w:hAnsi="Diogenes"/>
                          <w:b/>
                          <w:spacing w:val="100"/>
                          <w:sz w:val="70"/>
                          <w:szCs w:val="70"/>
                        </w:rPr>
                        <w:t>Vabimo Vas na</w:t>
                      </w:r>
                    </w:p>
                    <w:p w:rsidR="007247FA" w:rsidRPr="004133E9" w:rsidRDefault="007247FA" w:rsidP="007247FA">
                      <w:pPr>
                        <w:jc w:val="center"/>
                        <w:rPr>
                          <w:rFonts w:ascii="PiRhoHerak" w:hAnsi="PiRhoHerak" w:cs="Times New Roman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7F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C9E08" wp14:editId="0D578375">
                <wp:simplePos x="0" y="0"/>
                <wp:positionH relativeFrom="column">
                  <wp:posOffset>-790575</wp:posOffset>
                </wp:positionH>
                <wp:positionV relativeFrom="paragraph">
                  <wp:posOffset>1219835</wp:posOffset>
                </wp:positionV>
                <wp:extent cx="7362190" cy="1501140"/>
                <wp:effectExtent l="0" t="0" r="0" b="38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315" w:rsidRDefault="007E3E28" w:rsidP="00FE7E71">
                            <w:pPr>
                              <w:spacing w:line="240" w:lineRule="auto"/>
                              <w:jc w:val="center"/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</w:pPr>
                            <w:r w:rsidRPr="007247FA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»</w:t>
                            </w:r>
                            <w:r w:rsidR="00046315" w:rsidRPr="007247FA">
                              <w:rPr>
                                <w:rFonts w:ascii="Diogenes" w:hAnsi="Diogenes"/>
                                <w:b/>
                                <w:spacing w:val="100"/>
                                <w:sz w:val="64"/>
                                <w:szCs w:val="64"/>
                              </w:rPr>
                              <w:t>NA SON</w:t>
                            </w:r>
                            <w:r w:rsidR="008F3EDD" w:rsidRPr="007247FA">
                              <w:rPr>
                                <w:rFonts w:ascii="Times New Roman" w:hAnsi="Times New Roman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Č</w:t>
                            </w:r>
                            <w:r w:rsidR="00046315" w:rsidRPr="007247FA">
                              <w:rPr>
                                <w:rFonts w:ascii="Diogenes" w:hAnsi="Diogenes"/>
                                <w:b/>
                                <w:spacing w:val="100"/>
                                <w:sz w:val="64"/>
                                <w:szCs w:val="64"/>
                              </w:rPr>
                              <w:t>NI STRANI EMONE</w:t>
                            </w:r>
                            <w:r w:rsidRPr="007247FA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«</w:t>
                            </w:r>
                          </w:p>
                          <w:p w:rsidR="007247FA" w:rsidRPr="007247FA" w:rsidRDefault="007247FA" w:rsidP="00FE7E71">
                            <w:pPr>
                              <w:spacing w:line="240" w:lineRule="auto"/>
                              <w:jc w:val="center"/>
                              <w:rPr>
                                <w:rFonts w:ascii="Diogenes" w:hAnsi="Diogenes"/>
                                <w:b/>
                                <w:spacing w:val="100"/>
                                <w:sz w:val="64"/>
                                <w:szCs w:val="64"/>
                              </w:rPr>
                            </w:pPr>
                            <w:r w:rsidRPr="00FE7E71">
                              <w:rPr>
                                <w:rFonts w:ascii="Diogenes" w:hAnsi="Diogenes" w:cs="Times New Roman"/>
                                <w:spacing w:val="100"/>
                                <w:sz w:val="60"/>
                                <w:szCs w:val="60"/>
                              </w:rPr>
                              <w:t>XX.IX.MMXIV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9E08" id="_x0000_s1028" type="#_x0000_t202" style="position:absolute;margin-left:-62.25pt;margin-top:96.05pt;width:579.7pt;height:1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MmFwIAAAUEAAAOAAAAZHJzL2Uyb0RvYy54bWysU11v2yAUfZ+0/4B4X/zRpGmsOFXXrtOk&#10;bqvU7QdgjGM24DIgsdNf3wtOs2h7m+YHxPXlHu4597C+HrUie+G8BFPTYpZTIgyHVpptTb9/u393&#10;RYkPzLRMgRE1PQhPrzdv36wHW4kSelCtcARBjK8GW9M+BFtlmee90MzPwAqDyQ6cZgFDt81axwZE&#10;1yor8/wyG8C11gEX3uPfuylJNwm/6wQPX7vOi0BUTbG3kFaX1iau2WbNqq1jtpf82Ab7hy40kwYv&#10;PUHdscDIzsm/oLTkDjx0YcZBZ9B1kovEAdkU+R9snnpmReKC4nh7ksn/P1j+Zf/oiGxrepEvKTFM&#10;45AeQf0Q5Jk0wotWKtCkjEIN1ld4/sliRRjfw4gDT6S9fQD+0xMDtz0zW3HjHAy9YC02WsTK7Kx0&#10;wvERpBk+Q4v3sV2ABDR2TkcVUReC6Diww2lIYgyE48/lxWVZrDDFMVcs8qKYpzFmrHott86HjwLb&#10;jpuaOnRBgmf7Bx9iO6x6PRJvM3AvlUpOUIYMNV0tykUqOMtoGdCoSuqaXuXxm6wTWX4wbSoOTKpp&#10;jxcoc6QdmU6cw9iMSeqTmg20B9TBweRLfEe46cE9UzKgJ2vqf+2YE5SoTwa1XBVz5EpCCuaLZYmB&#10;O8805xlmOELVNFAybW9DMv5E+QY172RSIw5n6uTYMnotiXR8F9HM53E69fv1bl4AAAD//wMAUEsD&#10;BBQABgAIAAAAIQCdECR84AAAAA0BAAAPAAAAZHJzL2Rvd25yZXYueG1sTI/LTsMwEEX3SPyDNUjs&#10;WjshQU2IUyEQWxDlIbFz42kSEY+j2G3C3zNdwXJ0j+49U20XN4gTTqH3pCFZKxBIjbc9tRre355W&#10;GxAhGrJm8IQafjDAtr68qExp/UyveNrFVnAJhdJo6GIcSylD06EzYe1HJM4OfnIm8jm10k5m5nI3&#10;yFSpW+lMT7zQmREfOmy+d0en4eP58PWZqZf20eXj7BclyRVS6+ur5f4ORMQl/sFw1md1qNlp749k&#10;gxg0rJI0y5nlpEgTEGdE3WQFiL2GLN3kIOtK/v+i/gUAAP//AwBQSwECLQAUAAYACAAAACEAtoM4&#10;kv4AAADhAQAAEwAAAAAAAAAAAAAAAAAAAAAAW0NvbnRlbnRfVHlwZXNdLnhtbFBLAQItABQABgAI&#10;AAAAIQA4/SH/1gAAAJQBAAALAAAAAAAAAAAAAAAAAC8BAABfcmVscy8ucmVsc1BLAQItABQABgAI&#10;AAAAIQANThMmFwIAAAUEAAAOAAAAAAAAAAAAAAAAAC4CAABkcnMvZTJvRG9jLnhtbFBLAQItABQA&#10;BgAIAAAAIQCdECR84AAAAA0BAAAPAAAAAAAAAAAAAAAAAHEEAABkcnMvZG93bnJldi54bWxQSwUG&#10;AAAAAAQABADzAAAAfgUAAAAA&#10;" filled="f" stroked="f">
                <v:textbox>
                  <w:txbxContent>
                    <w:p w:rsidR="00046315" w:rsidRDefault="007E3E28" w:rsidP="00FE7E71">
                      <w:pPr>
                        <w:spacing w:line="240" w:lineRule="auto"/>
                        <w:jc w:val="center"/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</w:pPr>
                      <w:r w:rsidRPr="007247FA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>»</w:t>
                      </w:r>
                      <w:r w:rsidR="00046315" w:rsidRPr="007247FA">
                        <w:rPr>
                          <w:rFonts w:ascii="Diogenes" w:hAnsi="Diogenes"/>
                          <w:b/>
                          <w:spacing w:val="100"/>
                          <w:sz w:val="64"/>
                          <w:szCs w:val="64"/>
                        </w:rPr>
                        <w:t>NA SON</w:t>
                      </w:r>
                      <w:r w:rsidR="008F3EDD" w:rsidRPr="007247FA">
                        <w:rPr>
                          <w:rFonts w:ascii="Times New Roman" w:hAnsi="Times New Roman" w:cs="Times New Roman"/>
                          <w:b/>
                          <w:spacing w:val="100"/>
                          <w:sz w:val="64"/>
                          <w:szCs w:val="64"/>
                        </w:rPr>
                        <w:t>Č</w:t>
                      </w:r>
                      <w:r w:rsidR="00046315" w:rsidRPr="007247FA">
                        <w:rPr>
                          <w:rFonts w:ascii="Diogenes" w:hAnsi="Diogenes"/>
                          <w:b/>
                          <w:spacing w:val="100"/>
                          <w:sz w:val="64"/>
                          <w:szCs w:val="64"/>
                        </w:rPr>
                        <w:t>NI STRANI EMONE</w:t>
                      </w:r>
                      <w:r w:rsidRPr="007247FA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>«</w:t>
                      </w:r>
                    </w:p>
                    <w:p w:rsidR="007247FA" w:rsidRPr="007247FA" w:rsidRDefault="007247FA" w:rsidP="00FE7E71">
                      <w:pPr>
                        <w:spacing w:line="240" w:lineRule="auto"/>
                        <w:jc w:val="center"/>
                        <w:rPr>
                          <w:rFonts w:ascii="Diogenes" w:hAnsi="Diogenes"/>
                          <w:b/>
                          <w:spacing w:val="100"/>
                          <w:sz w:val="64"/>
                          <w:szCs w:val="64"/>
                        </w:rPr>
                      </w:pPr>
                      <w:r w:rsidRPr="00FE7E71">
                        <w:rPr>
                          <w:rFonts w:ascii="Diogenes" w:hAnsi="Diogenes" w:cs="Times New Roman"/>
                          <w:spacing w:val="100"/>
                          <w:sz w:val="60"/>
                          <w:szCs w:val="60"/>
                        </w:rPr>
                        <w:t>XX.IX.MMXIV</w:t>
                      </w:r>
                    </w:p>
                  </w:txbxContent>
                </v:textbox>
              </v:shape>
            </w:pict>
          </mc:Fallback>
        </mc:AlternateContent>
      </w:r>
      <w:r w:rsidR="00D67C5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B2F2E" wp14:editId="7E8DC87B">
                <wp:simplePos x="0" y="0"/>
                <wp:positionH relativeFrom="column">
                  <wp:posOffset>-788779</wp:posOffset>
                </wp:positionH>
                <wp:positionV relativeFrom="paragraph">
                  <wp:posOffset>5268595</wp:posOffset>
                </wp:positionV>
                <wp:extent cx="7362190" cy="3152775"/>
                <wp:effectExtent l="0" t="0" r="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3E9" w:rsidRPr="004F33F1" w:rsidRDefault="008F3EDD" w:rsidP="007247FA">
                            <w:pPr>
                              <w:jc w:val="center"/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64"/>
                                <w:szCs w:val="64"/>
                              </w:rPr>
                            </w:pPr>
                            <w:r w:rsidRPr="004F33F1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ki</w:t>
                            </w:r>
                            <w:r w:rsidR="007E3E28" w:rsidRPr="004F33F1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4F33F1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bo</w:t>
                            </w:r>
                            <w:r w:rsidR="007E3E28" w:rsidRPr="004F33F1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4F33F1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64"/>
                                <w:szCs w:val="64"/>
                              </w:rPr>
                              <w:t>v</w:t>
                            </w:r>
                            <w:r w:rsidR="007E3E28" w:rsidRPr="004F33F1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64"/>
                                <w:szCs w:val="64"/>
                              </w:rPr>
                              <w:t xml:space="preserve"> SOBOTO, 20.9.2014</w:t>
                            </w:r>
                            <w:r w:rsidR="006A37DA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64"/>
                                <w:szCs w:val="64"/>
                              </w:rPr>
                              <w:t>,</w:t>
                            </w:r>
                          </w:p>
                          <w:p w:rsidR="00CC0346" w:rsidRPr="004F33F1" w:rsidRDefault="008F3EDD" w:rsidP="007E3E28">
                            <w:pPr>
                              <w:jc w:val="center"/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</w:pPr>
                            <w:r w:rsidRPr="004F33F1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64"/>
                                <w:szCs w:val="64"/>
                              </w:rPr>
                              <w:t>od</w:t>
                            </w:r>
                            <w:r w:rsidR="007E3E28" w:rsidRPr="004F33F1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64"/>
                                <w:szCs w:val="64"/>
                              </w:rPr>
                              <w:t xml:space="preserve"> 10.00 </w:t>
                            </w:r>
                            <w:r w:rsidRPr="004F33F1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64"/>
                                <w:szCs w:val="64"/>
                              </w:rPr>
                              <w:t>do 14.</w:t>
                            </w:r>
                            <w:r w:rsidR="007E3E28" w:rsidRPr="004F33F1">
                              <w:rPr>
                                <w:rFonts w:ascii="Diogenes" w:hAnsi="Diogenes" w:cs="Times New Roman"/>
                                <w:b/>
                                <w:color w:val="CC6600"/>
                                <w:spacing w:val="100"/>
                                <w:sz w:val="64"/>
                                <w:szCs w:val="64"/>
                              </w:rPr>
                              <w:t>00</w:t>
                            </w:r>
                            <w:r w:rsidR="007E3E28" w:rsidRPr="004F33F1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7E3E28" w:rsidRPr="00DB1004" w:rsidRDefault="008F3EDD" w:rsidP="007E3E28">
                            <w:pPr>
                              <w:jc w:val="center"/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0"/>
                                <w:szCs w:val="60"/>
                              </w:rPr>
                            </w:pPr>
                            <w:r w:rsidRPr="004F33F1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na šolskem igriš</w:t>
                            </w:r>
                            <w:r w:rsidRPr="004F33F1">
                              <w:rPr>
                                <w:rFonts w:ascii="Times New Roman" w:hAnsi="Times New Roman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č</w:t>
                            </w:r>
                            <w:r w:rsidRPr="004F33F1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u</w:t>
                            </w:r>
                            <w:r w:rsidR="007366C0" w:rsidRPr="004F33F1">
                              <w:rPr>
                                <w:rFonts w:ascii="Diogenes" w:hAnsi="Diogenes" w:cs="Times New Roman"/>
                                <w:b/>
                                <w:spacing w:val="100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2F2E" id="_x0000_s1029" type="#_x0000_t202" style="position:absolute;margin-left:-62.1pt;margin-top:414.85pt;width:579.7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tXFgIAAAMEAAAOAAAAZHJzL2Uyb0RvYy54bWysU9Fu2yAUfZ+0f0C8L46dpGmsOFXXrtOk&#10;bqvU7QMwxjEbcBmQ2OnX94KTLNrepvkBgS/33HvOPaxvBq3IXjgvwVQ0n0wpEYZDI822ot+/Pby7&#10;psQHZhqmwIiKHoSnN5u3b9a9LUUBHahGOIIgxpe9rWgXgi2zzPNOaOYnYIXBYAtOs4BHt80ax3pE&#10;1yorptOrrAfXWAdceI9/78cg3ST8thU8fG1bLwJRFcXeQlpdWuu4Zps1K7eO2U7yYxvsH7rQTBos&#10;eoa6Z4GRnZN/QWnJHXhow4SDzqBtJReJA7LJp3+wee6YFYkLiuPtWSb//2D5l/2TI7Kp6JwSwzSO&#10;6AnUD0FeSC28aKQCTYooU299ibefLd4Pw3sYcNyJsrePwH96YuCuY2Yrbp2DvhOswTbzmJldpI44&#10;PoLU/WdosB7bBUhAQ+t01BBVIYiO4zqcRySGQDj+XM6uinyFIY6xWb4olstFqsHKU7p1PnwU2Hbc&#10;VNShBxI82z/6ENth5elKrGbgQSqVfKAM6Su6WhSLlHAR0TKgTZXUFb2exm80TmT5wTQpOTCpxj0W&#10;UOZIOzIdOYehHpLQs5OaNTQH1MHB6Ep8RbjpwL1Q0qMjK+p/7ZgTlKhPBrVc5fN5tHA6zBfLAg/u&#10;MlJfRpjhCFXRQMm4vQvJ9iPlW9S8lUmNOJyxk2PL6LQk0vFVRCtfntOt32938woAAP//AwBQSwME&#10;FAAGAAgAAAAhADkLC83hAAAADgEAAA8AAABkcnMvZG93bnJldi54bWxMj8tOwzAQRfdI/IM1SOxa&#10;u+6DNsSpEIgtqOUhsXPjaRIRj6PYbcLfM13Bbh5Hd87k29G34ox9bAIZmE0VCKQyuIYqA+9vz5M1&#10;iJgsOdsGQgM/GGFbXF/lNnNhoB2e96kSHEIxswbqlLpMyljW6G2chg6Jd8fQe5u47SvpejtwuG+l&#10;VmolvW2IL9S2w8cay+/9yRv4eDl+fS7Ua/Xkl90QRiXJb6Qxtzfjwz2IhGP6g+Giz+pQsNMhnMhF&#10;0RqYzPRCM2tgrTd3IC6Imi95dOBqrlcaZJHL/28UvwAAAP//AwBQSwECLQAUAAYACAAAACEAtoM4&#10;kv4AAADhAQAAEwAAAAAAAAAAAAAAAAAAAAAAW0NvbnRlbnRfVHlwZXNdLnhtbFBLAQItABQABgAI&#10;AAAAIQA4/SH/1gAAAJQBAAALAAAAAAAAAAAAAAAAAC8BAABfcmVscy8ucmVsc1BLAQItABQABgAI&#10;AAAAIQA6datXFgIAAAMEAAAOAAAAAAAAAAAAAAAAAC4CAABkcnMvZTJvRG9jLnhtbFBLAQItABQA&#10;BgAIAAAAIQA5CwvN4QAAAA4BAAAPAAAAAAAAAAAAAAAAAHAEAABkcnMvZG93bnJldi54bWxQSwUG&#10;AAAAAAQABADzAAAAfgUAAAAA&#10;" filled="f" stroked="f">
                <v:textbox>
                  <w:txbxContent>
                    <w:p w:rsidR="004133E9" w:rsidRPr="004F33F1" w:rsidRDefault="008F3EDD" w:rsidP="007247FA">
                      <w:pPr>
                        <w:jc w:val="center"/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64"/>
                          <w:szCs w:val="64"/>
                        </w:rPr>
                      </w:pPr>
                      <w:r w:rsidRPr="004F33F1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>ki</w:t>
                      </w:r>
                      <w:r w:rsidR="007E3E28" w:rsidRPr="004F33F1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 xml:space="preserve"> </w:t>
                      </w:r>
                      <w:r w:rsidRPr="004F33F1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>bo</w:t>
                      </w:r>
                      <w:r w:rsidR="007E3E28" w:rsidRPr="004F33F1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 xml:space="preserve"> </w:t>
                      </w:r>
                      <w:r w:rsidRPr="004F33F1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64"/>
                          <w:szCs w:val="64"/>
                        </w:rPr>
                        <w:t>v</w:t>
                      </w:r>
                      <w:r w:rsidR="007E3E28" w:rsidRPr="004F33F1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64"/>
                          <w:szCs w:val="64"/>
                        </w:rPr>
                        <w:t xml:space="preserve"> SOBOTO, 20.9.2014</w:t>
                      </w:r>
                      <w:r w:rsidR="006A37DA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64"/>
                          <w:szCs w:val="64"/>
                        </w:rPr>
                        <w:t>,</w:t>
                      </w:r>
                    </w:p>
                    <w:p w:rsidR="00CC0346" w:rsidRPr="004F33F1" w:rsidRDefault="008F3EDD" w:rsidP="007E3E28">
                      <w:pPr>
                        <w:jc w:val="center"/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</w:pPr>
                      <w:r w:rsidRPr="004F33F1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64"/>
                          <w:szCs w:val="64"/>
                        </w:rPr>
                        <w:t>od</w:t>
                      </w:r>
                      <w:r w:rsidR="007E3E28" w:rsidRPr="004F33F1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64"/>
                          <w:szCs w:val="64"/>
                        </w:rPr>
                        <w:t xml:space="preserve"> 10.00 </w:t>
                      </w:r>
                      <w:r w:rsidRPr="004F33F1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64"/>
                          <w:szCs w:val="64"/>
                        </w:rPr>
                        <w:t>do 14.</w:t>
                      </w:r>
                      <w:r w:rsidR="007E3E28" w:rsidRPr="004F33F1">
                        <w:rPr>
                          <w:rFonts w:ascii="Diogenes" w:hAnsi="Diogenes" w:cs="Times New Roman"/>
                          <w:b/>
                          <w:color w:val="CC6600"/>
                          <w:spacing w:val="100"/>
                          <w:sz w:val="64"/>
                          <w:szCs w:val="64"/>
                        </w:rPr>
                        <w:t>00</w:t>
                      </w:r>
                      <w:r w:rsidR="007E3E28" w:rsidRPr="004F33F1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 xml:space="preserve"> </w:t>
                      </w:r>
                    </w:p>
                    <w:p w:rsidR="007E3E28" w:rsidRPr="00DB1004" w:rsidRDefault="008F3EDD" w:rsidP="007E3E28">
                      <w:pPr>
                        <w:jc w:val="center"/>
                        <w:rPr>
                          <w:rFonts w:ascii="Diogenes" w:hAnsi="Diogenes" w:cs="Times New Roman"/>
                          <w:b/>
                          <w:spacing w:val="100"/>
                          <w:sz w:val="60"/>
                          <w:szCs w:val="60"/>
                        </w:rPr>
                      </w:pPr>
                      <w:r w:rsidRPr="004F33F1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>na šolskem igriš</w:t>
                      </w:r>
                      <w:r w:rsidRPr="004F33F1">
                        <w:rPr>
                          <w:rFonts w:ascii="Times New Roman" w:hAnsi="Times New Roman" w:cs="Times New Roman"/>
                          <w:b/>
                          <w:spacing w:val="100"/>
                          <w:sz w:val="64"/>
                          <w:szCs w:val="64"/>
                        </w:rPr>
                        <w:t>č</w:t>
                      </w:r>
                      <w:r w:rsidRPr="004F33F1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>u</w:t>
                      </w:r>
                      <w:r w:rsidR="007366C0" w:rsidRPr="004F33F1">
                        <w:rPr>
                          <w:rFonts w:ascii="Diogenes" w:hAnsi="Diogenes" w:cs="Times New Roman"/>
                          <w:b/>
                          <w:spacing w:val="100"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ogenes">
    <w:altName w:val="Sitka Small"/>
    <w:panose1 w:val="02000605040000020004"/>
    <w:charset w:val="00"/>
    <w:family w:val="auto"/>
    <w:pitch w:val="variable"/>
    <w:sig w:usb0="80000027" w:usb1="00000000" w:usb2="00000000" w:usb3="00000000" w:csb0="00000001" w:csb1="00000000"/>
  </w:font>
  <w:font w:name="PiRhoHera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15"/>
    <w:rsid w:val="00012342"/>
    <w:rsid w:val="0001306A"/>
    <w:rsid w:val="00046315"/>
    <w:rsid w:val="000D3020"/>
    <w:rsid w:val="00245162"/>
    <w:rsid w:val="00296F81"/>
    <w:rsid w:val="00337E03"/>
    <w:rsid w:val="00384B7B"/>
    <w:rsid w:val="003C5264"/>
    <w:rsid w:val="004133E9"/>
    <w:rsid w:val="004337DC"/>
    <w:rsid w:val="004F33F1"/>
    <w:rsid w:val="0054398F"/>
    <w:rsid w:val="00552DA9"/>
    <w:rsid w:val="006A37DA"/>
    <w:rsid w:val="007247FA"/>
    <w:rsid w:val="007366C0"/>
    <w:rsid w:val="007E3E28"/>
    <w:rsid w:val="008F3EDD"/>
    <w:rsid w:val="00910F2D"/>
    <w:rsid w:val="00986862"/>
    <w:rsid w:val="00C33D2E"/>
    <w:rsid w:val="00CC0346"/>
    <w:rsid w:val="00D67C51"/>
    <w:rsid w:val="00DB1004"/>
    <w:rsid w:val="00F606A3"/>
    <w:rsid w:val="00F62C37"/>
    <w:rsid w:val="00FD062A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C033-BC8E-492B-88A6-7AB92EE5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3E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ZBORNICA2</dc:creator>
  <cp:lastModifiedBy>Dravlje</cp:lastModifiedBy>
  <cp:revision>5</cp:revision>
  <cp:lastPrinted>2014-09-17T14:48:00Z</cp:lastPrinted>
  <dcterms:created xsi:type="dcterms:W3CDTF">2014-09-17T10:03:00Z</dcterms:created>
  <dcterms:modified xsi:type="dcterms:W3CDTF">2014-09-17T14:49:00Z</dcterms:modified>
</cp:coreProperties>
</file>